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57" w:rsidRPr="0026004A" w:rsidRDefault="00D23057" w:rsidP="00D23057">
      <w:pPr>
        <w:pStyle w:val="unformattext"/>
        <w:spacing w:before="0" w:beforeAutospacing="0" w:after="0" w:afterAutospacing="0"/>
        <w:ind w:firstLine="709"/>
        <w:jc w:val="both"/>
        <w:textAlignment w:val="baseline"/>
      </w:pPr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both"/>
        <w:textAlignment w:val="baseline"/>
      </w:pPr>
      <w:r w:rsidRPr="0026004A">
        <w:t xml:space="preserve"> ________________________________</w:t>
      </w:r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center"/>
        <w:textAlignment w:val="baseline"/>
      </w:pPr>
      <w:proofErr w:type="gramStart"/>
      <w:r w:rsidRPr="0026004A">
        <w:t>(наименование должности,</w:t>
      </w:r>
      <w:proofErr w:type="gramEnd"/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both"/>
        <w:textAlignment w:val="baseline"/>
      </w:pPr>
      <w:r w:rsidRPr="0026004A">
        <w:t>_________________________________</w:t>
      </w:r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center"/>
        <w:textAlignment w:val="baseline"/>
      </w:pPr>
      <w:proofErr w:type="gramStart"/>
      <w:r w:rsidRPr="0026004A">
        <w:t>Ф.И.О. работодателя)</w:t>
      </w:r>
      <w:proofErr w:type="gramEnd"/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both"/>
        <w:textAlignment w:val="baseline"/>
      </w:pPr>
      <w:r w:rsidRPr="0026004A">
        <w:t>от ______________________________</w:t>
      </w:r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center"/>
        <w:textAlignment w:val="baseline"/>
      </w:pPr>
      <w:proofErr w:type="gramStart"/>
      <w:r w:rsidRPr="0026004A">
        <w:t>(наименование должности,</w:t>
      </w:r>
      <w:proofErr w:type="gramEnd"/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both"/>
        <w:textAlignment w:val="baseline"/>
      </w:pPr>
      <w:r w:rsidRPr="0026004A">
        <w:t>_________________________________</w:t>
      </w:r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center"/>
        <w:textAlignment w:val="baseline"/>
      </w:pPr>
      <w:r w:rsidRPr="0026004A">
        <w:t>муниципальное учреждение,</w:t>
      </w:r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both"/>
        <w:textAlignment w:val="baseline"/>
      </w:pPr>
      <w:r w:rsidRPr="0026004A">
        <w:t>_________________________________</w:t>
      </w:r>
    </w:p>
    <w:p w:rsidR="00D23057" w:rsidRPr="0026004A" w:rsidRDefault="00D23057" w:rsidP="00D23057">
      <w:pPr>
        <w:pStyle w:val="unformattext"/>
        <w:tabs>
          <w:tab w:val="left" w:pos="5103"/>
        </w:tabs>
        <w:spacing w:before="0" w:beforeAutospacing="0" w:after="0" w:afterAutospacing="0"/>
        <w:ind w:left="5103"/>
        <w:jc w:val="center"/>
        <w:textAlignment w:val="baseline"/>
      </w:pPr>
      <w:r w:rsidRPr="0026004A">
        <w:t>Ф.И.О.)</w:t>
      </w:r>
    </w:p>
    <w:p w:rsidR="00D23057" w:rsidRPr="0026004A" w:rsidRDefault="00D23057" w:rsidP="00D23057">
      <w:pPr>
        <w:pStyle w:val="unformattext"/>
        <w:spacing w:before="0" w:beforeAutospacing="0" w:after="0" w:afterAutospacing="0"/>
        <w:ind w:firstLine="709"/>
        <w:jc w:val="center"/>
        <w:textAlignment w:val="baseline"/>
      </w:pPr>
    </w:p>
    <w:p w:rsidR="00D23057" w:rsidRPr="001F1AD5" w:rsidRDefault="00D23057" w:rsidP="00D23057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1F1AD5">
        <w:rPr>
          <w:sz w:val="28"/>
          <w:szCs w:val="28"/>
        </w:rPr>
        <w:t>УВЕДОМЛЕНИЕ</w:t>
      </w:r>
    </w:p>
    <w:p w:rsidR="00D23057" w:rsidRPr="001F1AD5" w:rsidRDefault="00D23057" w:rsidP="00D23057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1F1AD5">
        <w:rPr>
          <w:sz w:val="28"/>
          <w:szCs w:val="28"/>
        </w:rPr>
        <w:t>о намерении выполнять иную оплачиваемую работу</w:t>
      </w:r>
    </w:p>
    <w:p w:rsidR="00D23057" w:rsidRPr="001F1AD5" w:rsidRDefault="00D23057" w:rsidP="00D23057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23057" w:rsidRPr="001F1AD5" w:rsidRDefault="00D23057" w:rsidP="00D23057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F1AD5">
        <w:rPr>
          <w:sz w:val="28"/>
          <w:szCs w:val="28"/>
        </w:rPr>
        <w:t>В соответствии со статьей 276 Трудового кодекса Российской Федерации уведомляю Вас о том, что я намерен выполнять иную оплачиваемую работу (указать   сведения   о   деятельности, которую собирается осуществлять руководитель муниципального учреждения, подведомственного администрации Петропавловского сельского поселения Петропавловского муниципального района или ее структурным подразделениям - место работы, должность, должностные обязанности, предполагаемую дату начала выполнения соответствующей работы, иное).</w:t>
      </w:r>
      <w:proofErr w:type="gramEnd"/>
    </w:p>
    <w:p w:rsidR="00D23057" w:rsidRPr="001F1AD5" w:rsidRDefault="00D23057" w:rsidP="00D23057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1AD5">
        <w:rPr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D23057" w:rsidRPr="001F1AD5" w:rsidRDefault="00D23057" w:rsidP="00D23057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1AD5">
        <w:rPr>
          <w:sz w:val="28"/>
          <w:szCs w:val="28"/>
        </w:rPr>
        <w:t>При   выполнении   указанной   работы обязуюсь соблюдать должностные (трудовые) обязанности   по замещаемой должности, а также требования Федерального закона от 25.12.2008 N 273-ФЗ "О противодействии коррупции".</w:t>
      </w:r>
    </w:p>
    <w:p w:rsidR="00D23057" w:rsidRPr="001F1AD5" w:rsidRDefault="00D23057" w:rsidP="00D23057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23057" w:rsidRPr="001F1AD5" w:rsidRDefault="00D23057" w:rsidP="00D2305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1AD5">
        <w:rPr>
          <w:sz w:val="28"/>
          <w:szCs w:val="28"/>
        </w:rPr>
        <w:t xml:space="preserve"> ______________________                                  ___________________</w:t>
      </w:r>
    </w:p>
    <w:p w:rsidR="00D23057" w:rsidRPr="001F1AD5" w:rsidRDefault="00D23057" w:rsidP="00D2305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1AD5">
        <w:rPr>
          <w:sz w:val="28"/>
          <w:szCs w:val="28"/>
        </w:rPr>
        <w:t xml:space="preserve">           (дата)                                                               (подпись)</w:t>
      </w:r>
    </w:p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3057"/>
    <w:rsid w:val="004F6794"/>
    <w:rsid w:val="005F118A"/>
    <w:rsid w:val="007A42C5"/>
    <w:rsid w:val="00AF1FAE"/>
    <w:rsid w:val="00C67A3F"/>
    <w:rsid w:val="00D2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D230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2023-08-03T13:19:00Z</dcterms:created>
  <dcterms:modified xsi:type="dcterms:W3CDTF">2023-08-03T13:20:00Z</dcterms:modified>
</cp:coreProperties>
</file>